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A009" w14:textId="576DF16F" w:rsidR="00142E36" w:rsidRDefault="002B6736">
      <w:r>
        <w:t>Prayer for Jerusalem</w:t>
      </w:r>
    </w:p>
    <w:p w14:paraId="5A622B71" w14:textId="14A79B57" w:rsidR="002B6736" w:rsidRDefault="002B6736">
      <w:r>
        <w:t xml:space="preserve">Yahweh, we come before You to lift up Jerusalem to You. You said in Psalm 122:6 to pray for shalom in Jerusalem, so we pray for Your peace to be in Your city that You have chosen to bear Your name. We pray that the name of YHVH </w:t>
      </w:r>
      <w:r w:rsidR="003D4078">
        <w:t>will</w:t>
      </w:r>
      <w:r>
        <w:t xml:space="preserve"> resonate throughout the city, bringing calm and peace to the w</w:t>
      </w:r>
      <w:r w:rsidR="00E139B2">
        <w:t xml:space="preserve">ars and </w:t>
      </w:r>
      <w:r>
        <w:t xml:space="preserve">conflicts that have transpired and also bring shalom to the people of Jerusalem who may be struggling with anger, depression, doubts, worries, anxieties, and uncertainties right now. I pray that Yeshua, the </w:t>
      </w:r>
      <w:r w:rsidR="004E5089">
        <w:t>P</w:t>
      </w:r>
      <w:r>
        <w:t xml:space="preserve">rince of </w:t>
      </w:r>
      <w:r w:rsidR="004E5089">
        <w:t>P</w:t>
      </w:r>
      <w:r>
        <w:t xml:space="preserve">eace and Immanuel (God with us), would manifest Himself and His glory to the people of Jerusalem so that those who don’t know </w:t>
      </w:r>
      <w:r w:rsidR="004E5089">
        <w:t>Y</w:t>
      </w:r>
      <w:r>
        <w:t xml:space="preserve">ou would open up their hearts to You and for those that do know You that they would be reminded of how strong of </w:t>
      </w:r>
      <w:r w:rsidR="004E5089">
        <w:t>a R</w:t>
      </w:r>
      <w:r>
        <w:t xml:space="preserve">ock and </w:t>
      </w:r>
      <w:r w:rsidR="004E5089">
        <w:t>C</w:t>
      </w:r>
      <w:r>
        <w:t xml:space="preserve">ornerstone You are and won’t fail them so that they may place their full dependence on You. I pray for Jerusalem’s salvation that they would wake up to the fact that they need Yeshua and help them Lord to hear </w:t>
      </w:r>
      <w:r w:rsidR="004E5089">
        <w:t>Y</w:t>
      </w:r>
      <w:r>
        <w:t xml:space="preserve">our call and come alive to follow Yeshua. Holy Spirit we ask that the Word of God and the Gospel of Yeshua would be circulated throughout the territory to bring encouragement, comfort, relief, and rescue to </w:t>
      </w:r>
      <w:r w:rsidR="004E5089">
        <w:t>Y</w:t>
      </w:r>
      <w:r>
        <w:t>our people</w:t>
      </w:r>
      <w:r w:rsidR="00DB1C33">
        <w:t xml:space="preserve"> and would cause them to look to </w:t>
      </w:r>
      <w:r w:rsidR="004E5089">
        <w:t>Y</w:t>
      </w:r>
      <w:r w:rsidR="00DB1C33">
        <w:t xml:space="preserve">ou in the midst of these tough times so that they may find refuge in </w:t>
      </w:r>
      <w:r w:rsidR="004E5089">
        <w:t>Y</w:t>
      </w:r>
      <w:r w:rsidR="00DB1C33">
        <w:t xml:space="preserve">ou. Be a strong defense for them and send out </w:t>
      </w:r>
      <w:r w:rsidR="004E5089">
        <w:t>Y</w:t>
      </w:r>
      <w:r w:rsidR="00DB1C33">
        <w:t xml:space="preserve">our warring angels to wage war against the demonic forces trying to intrude and cause destruction to </w:t>
      </w:r>
      <w:r w:rsidR="004E5089">
        <w:t>Y</w:t>
      </w:r>
      <w:r w:rsidR="00DB1C33">
        <w:t xml:space="preserve">our city. Dismantle and destroy all plots and schemes of the adversary against </w:t>
      </w:r>
      <w:r w:rsidR="004E5089">
        <w:t>Y</w:t>
      </w:r>
      <w:r w:rsidR="00DB1C33">
        <w:t xml:space="preserve">our people in Yeshua’s name. Be with </w:t>
      </w:r>
      <w:r w:rsidR="004E5089">
        <w:t>Y</w:t>
      </w:r>
      <w:r w:rsidR="00DB1C33">
        <w:t xml:space="preserve">our people Lord and see them through into </w:t>
      </w:r>
      <w:r w:rsidR="004E5089">
        <w:t>Y</w:t>
      </w:r>
      <w:r w:rsidR="00DB1C33">
        <w:t xml:space="preserve">our victory where they’ll be able to tell of </w:t>
      </w:r>
      <w:r w:rsidR="004E5089">
        <w:t>Y</w:t>
      </w:r>
      <w:r w:rsidR="00DB1C33">
        <w:t xml:space="preserve">our great works and deeds so that the world may know who Yeshua is and find salvation, rest, peace, and deliverance in Him. May </w:t>
      </w:r>
      <w:r w:rsidR="004E5089">
        <w:t>Y</w:t>
      </w:r>
      <w:r w:rsidR="00DB1C33">
        <w:t xml:space="preserve">our plans and purposes for </w:t>
      </w:r>
      <w:r w:rsidR="004E5089">
        <w:t>Y</w:t>
      </w:r>
      <w:r w:rsidR="00DB1C33">
        <w:t xml:space="preserve">our people and city to both bear and proclaim </w:t>
      </w:r>
      <w:r w:rsidR="004E5089">
        <w:t>Y</w:t>
      </w:r>
      <w:r w:rsidR="00DB1C33">
        <w:t>our name be done. In Yeshua’s name we pray, Amen.</w:t>
      </w:r>
    </w:p>
    <w:sectPr w:rsidR="002B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36"/>
    <w:rsid w:val="000B7F0D"/>
    <w:rsid w:val="00142E36"/>
    <w:rsid w:val="002B6736"/>
    <w:rsid w:val="003D4078"/>
    <w:rsid w:val="004E5089"/>
    <w:rsid w:val="007F4B2D"/>
    <w:rsid w:val="008138D4"/>
    <w:rsid w:val="00B60880"/>
    <w:rsid w:val="00DB1C33"/>
    <w:rsid w:val="00E1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5C3D"/>
  <w15:chartTrackingRefBased/>
  <w15:docId w15:val="{155136D8-11D8-4D20-B0FE-FA8D9A04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736"/>
    <w:rPr>
      <w:rFonts w:eastAsiaTheme="majorEastAsia" w:cstheme="majorBidi"/>
      <w:color w:val="272727" w:themeColor="text1" w:themeTint="D8"/>
    </w:rPr>
  </w:style>
  <w:style w:type="paragraph" w:styleId="Title">
    <w:name w:val="Title"/>
    <w:basedOn w:val="Normal"/>
    <w:next w:val="Normal"/>
    <w:link w:val="TitleChar"/>
    <w:uiPriority w:val="10"/>
    <w:qFormat/>
    <w:rsid w:val="002B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736"/>
    <w:pPr>
      <w:spacing w:before="160"/>
      <w:jc w:val="center"/>
    </w:pPr>
    <w:rPr>
      <w:i/>
      <w:iCs/>
      <w:color w:val="404040" w:themeColor="text1" w:themeTint="BF"/>
    </w:rPr>
  </w:style>
  <w:style w:type="character" w:customStyle="1" w:styleId="QuoteChar">
    <w:name w:val="Quote Char"/>
    <w:basedOn w:val="DefaultParagraphFont"/>
    <w:link w:val="Quote"/>
    <w:uiPriority w:val="29"/>
    <w:rsid w:val="002B6736"/>
    <w:rPr>
      <w:i/>
      <w:iCs/>
      <w:color w:val="404040" w:themeColor="text1" w:themeTint="BF"/>
    </w:rPr>
  </w:style>
  <w:style w:type="paragraph" w:styleId="ListParagraph">
    <w:name w:val="List Paragraph"/>
    <w:basedOn w:val="Normal"/>
    <w:uiPriority w:val="34"/>
    <w:qFormat/>
    <w:rsid w:val="002B6736"/>
    <w:pPr>
      <w:ind w:left="720"/>
      <w:contextualSpacing/>
    </w:pPr>
  </w:style>
  <w:style w:type="character" w:styleId="IntenseEmphasis">
    <w:name w:val="Intense Emphasis"/>
    <w:basedOn w:val="DefaultParagraphFont"/>
    <w:uiPriority w:val="21"/>
    <w:qFormat/>
    <w:rsid w:val="002B6736"/>
    <w:rPr>
      <w:i/>
      <w:iCs/>
      <w:color w:val="0F4761" w:themeColor="accent1" w:themeShade="BF"/>
    </w:rPr>
  </w:style>
  <w:style w:type="paragraph" w:styleId="IntenseQuote">
    <w:name w:val="Intense Quote"/>
    <w:basedOn w:val="Normal"/>
    <w:next w:val="Normal"/>
    <w:link w:val="IntenseQuoteChar"/>
    <w:uiPriority w:val="30"/>
    <w:qFormat/>
    <w:rsid w:val="002B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736"/>
    <w:rPr>
      <w:i/>
      <w:iCs/>
      <w:color w:val="0F4761" w:themeColor="accent1" w:themeShade="BF"/>
    </w:rPr>
  </w:style>
  <w:style w:type="character" w:styleId="IntenseReference">
    <w:name w:val="Intense Reference"/>
    <w:basedOn w:val="DefaultParagraphFont"/>
    <w:uiPriority w:val="32"/>
    <w:qFormat/>
    <w:rsid w:val="002B6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Kameron</dc:creator>
  <cp:keywords/>
  <dc:description/>
  <cp:lastModifiedBy>Lonnita Deadwyler</cp:lastModifiedBy>
  <cp:revision>2</cp:revision>
  <dcterms:created xsi:type="dcterms:W3CDTF">2025-10-27T22:27:00Z</dcterms:created>
  <dcterms:modified xsi:type="dcterms:W3CDTF">2025-10-27T22:27:00Z</dcterms:modified>
</cp:coreProperties>
</file>